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6B82" w14:textId="6FD13111" w:rsidR="0045456F" w:rsidRDefault="00FF6A9D">
      <w:pPr>
        <w:pStyle w:val="Title"/>
      </w:pPr>
      <w:r>
        <w:t>Syed Anam</w:t>
      </w:r>
    </w:p>
    <w:p w14:paraId="2EFC3737" w14:textId="3C639FB7" w:rsidR="0045456F" w:rsidRDefault="009A46D4">
      <w:pPr>
        <w:pStyle w:val="ContactInfo"/>
      </w:pPr>
      <w:r>
        <w:t>Contact</w:t>
      </w:r>
      <w:r w:rsidR="000018C9">
        <w:t xml:space="preserve"> :</w:t>
      </w:r>
      <w:r w:rsidR="00B623EC">
        <w:t xml:space="preserve"> |</w:t>
      </w:r>
      <w:r>
        <w:t xml:space="preserve"> </w:t>
      </w:r>
      <w:r w:rsidR="00D5239D">
        <w:t>Udaipur,</w:t>
      </w:r>
      <w:r w:rsidR="00B623EC">
        <w:t xml:space="preserve"> Rajasthan</w:t>
      </w:r>
      <w:r w:rsidR="009E5972">
        <w:t xml:space="preserve"> | </w:t>
      </w:r>
      <w:r w:rsidR="006100E7">
        <w:t>8949475857</w:t>
      </w:r>
      <w:r w:rsidR="00FB1267">
        <w:t xml:space="preserve"> </w:t>
      </w:r>
      <w:r w:rsidR="009E5972">
        <w:t>|</w:t>
      </w:r>
      <w:r w:rsidR="00FB1267">
        <w:t xml:space="preserve"> </w:t>
      </w:r>
      <w:r w:rsidR="006100E7">
        <w:t>syedanam456@gmail.com</w:t>
      </w:r>
    </w:p>
    <w:p w14:paraId="1CDEFC6B" w14:textId="74FDBEE1" w:rsidR="0045456F" w:rsidRDefault="009277B7">
      <w:pPr>
        <w:pStyle w:val="Heading1"/>
      </w:pPr>
      <w:r>
        <w:t>Profile Summary</w:t>
      </w:r>
    </w:p>
    <w:p w14:paraId="31865AA1" w14:textId="131F55D5" w:rsidR="00B430FC" w:rsidRDefault="00D87E60" w:rsidP="00C50D7B">
      <w:pPr>
        <w:pStyle w:val="NormalWeb"/>
        <w:divId w:val="1361710106"/>
        <w:rPr>
          <w:rFonts w:eastAsiaTheme="minorEastAsia"/>
          <w:color w:val="000000"/>
          <w:lang w:val="en-IN" w:eastAsia="en-GB"/>
        </w:rPr>
      </w:pPr>
      <w:r w:rsidRPr="00D87E60">
        <w:rPr>
          <w:rFonts w:eastAsiaTheme="minorEastAsia"/>
          <w:color w:val="000000"/>
          <w:lang w:val="en-IN" w:eastAsia="en-GB"/>
        </w:rPr>
        <w:t xml:space="preserve">Passionate and experienced tutor </w:t>
      </w:r>
      <w:r w:rsidR="001D6156" w:rsidRPr="00D87E60">
        <w:rPr>
          <w:rFonts w:eastAsiaTheme="minorEastAsia"/>
          <w:color w:val="000000"/>
          <w:lang w:val="en-IN" w:eastAsia="en-GB"/>
        </w:rPr>
        <w:t>specialising</w:t>
      </w:r>
      <w:r w:rsidRPr="00D87E60">
        <w:rPr>
          <w:rFonts w:eastAsiaTheme="minorEastAsia"/>
          <w:color w:val="000000"/>
          <w:lang w:val="en-IN" w:eastAsia="en-GB"/>
        </w:rPr>
        <w:t xml:space="preserve"> in developing and implementing diverse curriculums in English Literature. Skilled in motivating students, fostering structured learning environments and collaborating with teams to enhance academic and social growth.</w:t>
      </w:r>
    </w:p>
    <w:p w14:paraId="5AF06924" w14:textId="77777777" w:rsidR="00ED2AC2" w:rsidRPr="00C50D7B" w:rsidRDefault="00ED2AC2" w:rsidP="00C50D7B">
      <w:pPr>
        <w:pStyle w:val="NormalWeb"/>
        <w:divId w:val="1361710106"/>
        <w:rPr>
          <w:rFonts w:eastAsiaTheme="minorEastAsia"/>
          <w:color w:val="000000"/>
          <w:lang w:val="en-IN" w:eastAsia="en-GB"/>
        </w:rPr>
      </w:pPr>
    </w:p>
    <w:p w14:paraId="0A4FB074" w14:textId="77777777" w:rsidR="0045456F" w:rsidRDefault="009E5972">
      <w:pPr>
        <w:pStyle w:val="Heading1"/>
      </w:pPr>
      <w:r>
        <w:t>Education</w:t>
      </w:r>
    </w:p>
    <w:p w14:paraId="2E30FD13" w14:textId="5F37DB49" w:rsidR="0045456F" w:rsidRDefault="00FB03CC" w:rsidP="00E81434">
      <w:pPr>
        <w:pStyle w:val="ListBullet"/>
      </w:pPr>
      <w:r>
        <w:t xml:space="preserve">St. Paul’s </w:t>
      </w:r>
      <w:r w:rsidR="0051272F">
        <w:t>S</w:t>
      </w:r>
      <w:r w:rsidR="00ED2AC2">
        <w:t>enior Secondary</w:t>
      </w:r>
      <w:r>
        <w:t xml:space="preserve"> </w:t>
      </w:r>
      <w:r w:rsidR="00ED2AC2">
        <w:t>School</w:t>
      </w:r>
      <w:r>
        <w:t>,</w:t>
      </w:r>
      <w:r w:rsidR="002D2DD0">
        <w:t xml:space="preserve"> Udaipur</w:t>
      </w:r>
      <w:r w:rsidR="00ED2AC2">
        <w:t>.</w:t>
      </w:r>
    </w:p>
    <w:p w14:paraId="28699ED1" w14:textId="7CE477B3" w:rsidR="0045456F" w:rsidRDefault="00CD6B53">
      <w:pPr>
        <w:pStyle w:val="ListBullet"/>
      </w:pPr>
      <w:r>
        <w:t>Bachelors in Arts from Mohanlal Sukhadia</w:t>
      </w:r>
      <w:r w:rsidR="00521B20">
        <w:t>, Udaipur</w:t>
      </w:r>
      <w:r w:rsidR="00ED2AC2">
        <w:t>.</w:t>
      </w:r>
    </w:p>
    <w:p w14:paraId="4A80C19E" w14:textId="63D11BB7" w:rsidR="005947DA" w:rsidRDefault="00521B20" w:rsidP="005947DA">
      <w:pPr>
        <w:pStyle w:val="ListBullet"/>
      </w:pPr>
      <w:r>
        <w:t xml:space="preserve">Certificate : </w:t>
      </w:r>
      <w:r w:rsidR="00CE6271">
        <w:t>120 Hour</w:t>
      </w:r>
      <w:r w:rsidR="00772A2D">
        <w:t>s</w:t>
      </w:r>
      <w:r w:rsidR="00CE6271">
        <w:t xml:space="preserve"> International TEFL Certificate from Asian College Of Teachers</w:t>
      </w:r>
      <w:r w:rsidR="00ED2AC2">
        <w:t>.</w:t>
      </w:r>
    </w:p>
    <w:p w14:paraId="0E46E64F" w14:textId="682127E6" w:rsidR="00180041" w:rsidRDefault="00772A2D" w:rsidP="00180041">
      <w:pPr>
        <w:pStyle w:val="ListBullet"/>
      </w:pPr>
      <w:r>
        <w:t>Certificate : 60 Hours Business Certificate from ACT</w:t>
      </w:r>
      <w:r w:rsidR="00ED2AC2">
        <w:t>.</w:t>
      </w:r>
    </w:p>
    <w:p w14:paraId="39DC4B38" w14:textId="77777777" w:rsidR="0023222E" w:rsidRDefault="0023222E" w:rsidP="0023222E">
      <w:pPr>
        <w:pStyle w:val="ListBullet"/>
        <w:numPr>
          <w:ilvl w:val="0"/>
          <w:numId w:val="0"/>
        </w:numPr>
        <w:ind w:left="360"/>
      </w:pPr>
    </w:p>
    <w:p w14:paraId="2BEC6F6E" w14:textId="7FE17F45" w:rsidR="00151B5B" w:rsidRPr="00151B5B" w:rsidRDefault="001D6EA1" w:rsidP="00C940E5">
      <w:pPr>
        <w:pStyle w:val="Heading1"/>
      </w:pPr>
      <w:r>
        <w:t xml:space="preserve"> Skills</w:t>
      </w:r>
    </w:p>
    <w:p w14:paraId="75014E50" w14:textId="77777777" w:rsidR="00C940E5" w:rsidRPr="00523508" w:rsidRDefault="00C940E5" w:rsidP="00523508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523508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Student Engagement </w:t>
      </w:r>
    </w:p>
    <w:p w14:paraId="0A849C06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Group Instruction</w:t>
      </w:r>
    </w:p>
    <w:p w14:paraId="0008DBDD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Curriculum Implementation </w:t>
      </w:r>
    </w:p>
    <w:p w14:paraId="3DF664D3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Classroom Instruction </w:t>
      </w:r>
    </w:p>
    <w:p w14:paraId="3C2C68CB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Small Group Instruction </w:t>
      </w:r>
    </w:p>
    <w:p w14:paraId="05FE4253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Student Centred Learning </w:t>
      </w:r>
    </w:p>
    <w:p w14:paraId="55AC93FD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Assessments </w:t>
      </w:r>
    </w:p>
    <w:p w14:paraId="3B1A34D0" w14:textId="77777777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Classroom management </w:t>
      </w:r>
    </w:p>
    <w:p w14:paraId="0F11031E" w14:textId="77777777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Parent-teacher communication </w:t>
      </w:r>
    </w:p>
    <w:p w14:paraId="21555726" w14:textId="77777777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Test preparation </w:t>
      </w:r>
    </w:p>
    <w:p w14:paraId="65D3D345" w14:textId="77777777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Building positive atmosphere</w:t>
      </w:r>
    </w:p>
    <w:p w14:paraId="29C1EF33" w14:textId="00F6ADB1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Interactive teaching/learning </w:t>
      </w:r>
    </w:p>
    <w:p w14:paraId="0A8E4BA8" w14:textId="77777777" w:rsidR="00B4494A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Disciplin</w:t>
      </w:r>
      <w:r w:rsidR="00B4494A"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e</w:t>
      </w: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 </w:t>
      </w:r>
    </w:p>
    <w:p w14:paraId="2E4396F8" w14:textId="6AF4B877" w:rsidR="00B4494A" w:rsidRPr="0014770D" w:rsidRDefault="00B4494A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Lesson</w:t>
      </w:r>
      <w:r w:rsidR="00C940E5"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 planning</w:t>
      </w:r>
    </w:p>
    <w:p w14:paraId="6FBFEA3D" w14:textId="63688D41" w:rsidR="00523508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Student progress analysis</w:t>
      </w:r>
    </w:p>
    <w:p w14:paraId="3C6AAC80" w14:textId="3CFFDFE3" w:rsidR="00523508" w:rsidRPr="00523508" w:rsidRDefault="00C940E5" w:rsidP="0052350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523508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Tutoring and after school teaching </w:t>
      </w:r>
    </w:p>
    <w:p w14:paraId="051702DB" w14:textId="308A1594" w:rsidR="001D6EA1" w:rsidRPr="0014770D" w:rsidRDefault="00C940E5" w:rsidP="0014770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Behaviour management</w:t>
      </w:r>
    </w:p>
    <w:p w14:paraId="74763D06" w14:textId="65487C7F" w:rsidR="0091682E" w:rsidRDefault="00C50D7B" w:rsidP="00C50D7B">
      <w:pPr>
        <w:pStyle w:val="Heading1"/>
      </w:pPr>
      <w:r>
        <w:lastRenderedPageBreak/>
        <w:t>Languages</w:t>
      </w:r>
    </w:p>
    <w:p w14:paraId="44A2D275" w14:textId="7E777720" w:rsidR="00DD6028" w:rsidRDefault="008A2EC9" w:rsidP="00DD6028">
      <w:pPr>
        <w:pStyle w:val="ListParagraph"/>
        <w:numPr>
          <w:ilvl w:val="0"/>
          <w:numId w:val="17"/>
        </w:numPr>
      </w:pPr>
      <w:r>
        <w:t>English: Proficient</w:t>
      </w:r>
    </w:p>
    <w:p w14:paraId="382E000F" w14:textId="45293887" w:rsidR="008A2EC9" w:rsidRDefault="008A2EC9" w:rsidP="00C50D7B">
      <w:pPr>
        <w:pStyle w:val="ListParagraph"/>
        <w:numPr>
          <w:ilvl w:val="0"/>
          <w:numId w:val="17"/>
        </w:numPr>
      </w:pPr>
      <w:r>
        <w:t xml:space="preserve">Hindi: Fluent </w:t>
      </w:r>
    </w:p>
    <w:p w14:paraId="00F501D8" w14:textId="77777777" w:rsidR="001D6EA1" w:rsidRDefault="008A2EC9" w:rsidP="00180041">
      <w:pPr>
        <w:pStyle w:val="ListParagraph"/>
        <w:numPr>
          <w:ilvl w:val="0"/>
          <w:numId w:val="17"/>
        </w:numPr>
      </w:pPr>
      <w:r>
        <w:t>Urdu: Fluent</w:t>
      </w:r>
    </w:p>
    <w:p w14:paraId="6246DDEC" w14:textId="5A901FCA" w:rsidR="008A2EC9" w:rsidRDefault="001D6EA1" w:rsidP="00180041">
      <w:pPr>
        <w:pStyle w:val="ListParagraph"/>
        <w:numPr>
          <w:ilvl w:val="0"/>
          <w:numId w:val="17"/>
        </w:numPr>
      </w:pPr>
      <w:r>
        <w:t xml:space="preserve">Turkish: Beginner </w:t>
      </w:r>
      <w:r w:rsidR="00180041">
        <w:t xml:space="preserve"> </w:t>
      </w:r>
    </w:p>
    <w:p w14:paraId="7681EA0C" w14:textId="77777777" w:rsidR="00180041" w:rsidRDefault="00180041" w:rsidP="00180041"/>
    <w:p w14:paraId="2D36FFF1" w14:textId="77777777" w:rsidR="00180041" w:rsidRDefault="00180041" w:rsidP="00180041"/>
    <w:p w14:paraId="72104E95" w14:textId="000F4D87" w:rsidR="00180041" w:rsidRPr="00C50D7B" w:rsidRDefault="00180041" w:rsidP="00180041"/>
    <w:sectPr w:rsidR="00180041" w:rsidRPr="00C50D7B" w:rsidSect="00E141C5">
      <w:footerReference w:type="default" r:id="rId7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FD64" w14:textId="77777777" w:rsidR="00C66576" w:rsidRDefault="00C66576">
      <w:pPr>
        <w:spacing w:after="0" w:line="240" w:lineRule="auto"/>
      </w:pPr>
      <w:r>
        <w:separator/>
      </w:r>
    </w:p>
  </w:endnote>
  <w:endnote w:type="continuationSeparator" w:id="0">
    <w:p w14:paraId="0FD36A64" w14:textId="77777777" w:rsidR="00C66576" w:rsidRDefault="00C6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0513C72F" w14:textId="77777777" w:rsidTr="0091682E">
      <w:tc>
        <w:tcPr>
          <w:tcW w:w="3164" w:type="dxa"/>
        </w:tcPr>
        <w:p w14:paraId="50C71F14" w14:textId="77777777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57A6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02003356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5CBE2163" w14:textId="77777777" w:rsidR="0045456F" w:rsidRDefault="0045456F">
          <w:pPr>
            <w:pStyle w:val="Footer"/>
            <w:jc w:val="right"/>
          </w:pPr>
        </w:p>
      </w:tc>
    </w:tr>
  </w:tbl>
  <w:p w14:paraId="62CD15FC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9D95" w14:textId="77777777" w:rsidR="00C66576" w:rsidRDefault="00C66576">
      <w:pPr>
        <w:spacing w:after="0" w:line="240" w:lineRule="auto"/>
      </w:pPr>
      <w:r>
        <w:separator/>
      </w:r>
    </w:p>
  </w:footnote>
  <w:footnote w:type="continuationSeparator" w:id="0">
    <w:p w14:paraId="08780ED9" w14:textId="77777777" w:rsidR="00C66576" w:rsidRDefault="00C66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D7686E"/>
    <w:multiLevelType w:val="hybridMultilevel"/>
    <w:tmpl w:val="3D9C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F3645"/>
    <w:multiLevelType w:val="hybridMultilevel"/>
    <w:tmpl w:val="FEF4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26392"/>
    <w:multiLevelType w:val="hybridMultilevel"/>
    <w:tmpl w:val="DE7E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B70CA"/>
    <w:multiLevelType w:val="hybridMultilevel"/>
    <w:tmpl w:val="6D0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5C0995"/>
    <w:multiLevelType w:val="hybridMultilevel"/>
    <w:tmpl w:val="B186FD7C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93479365">
    <w:abstractNumId w:val="17"/>
  </w:num>
  <w:num w:numId="2" w16cid:durableId="262153343">
    <w:abstractNumId w:val="9"/>
  </w:num>
  <w:num w:numId="3" w16cid:durableId="1564097318">
    <w:abstractNumId w:val="7"/>
  </w:num>
  <w:num w:numId="4" w16cid:durableId="45686900">
    <w:abstractNumId w:val="6"/>
  </w:num>
  <w:num w:numId="5" w16cid:durableId="2060543912">
    <w:abstractNumId w:val="5"/>
  </w:num>
  <w:num w:numId="6" w16cid:durableId="1134643564">
    <w:abstractNumId w:val="4"/>
  </w:num>
  <w:num w:numId="7" w16cid:durableId="883296909">
    <w:abstractNumId w:val="15"/>
  </w:num>
  <w:num w:numId="8" w16cid:durableId="2136438520">
    <w:abstractNumId w:val="10"/>
  </w:num>
  <w:num w:numId="9" w16cid:durableId="1032657689">
    <w:abstractNumId w:val="18"/>
  </w:num>
  <w:num w:numId="10" w16cid:durableId="433482523">
    <w:abstractNumId w:val="8"/>
  </w:num>
  <w:num w:numId="11" w16cid:durableId="2036223041">
    <w:abstractNumId w:val="3"/>
  </w:num>
  <w:num w:numId="12" w16cid:durableId="468212924">
    <w:abstractNumId w:val="2"/>
  </w:num>
  <w:num w:numId="13" w16cid:durableId="846290590">
    <w:abstractNumId w:val="1"/>
  </w:num>
  <w:num w:numId="14" w16cid:durableId="1079863796">
    <w:abstractNumId w:val="0"/>
  </w:num>
  <w:num w:numId="15" w16cid:durableId="29308389">
    <w:abstractNumId w:val="9"/>
    <w:lvlOverride w:ilvl="0">
      <w:startOverride w:val="1"/>
    </w:lvlOverride>
  </w:num>
  <w:num w:numId="16" w16cid:durableId="591814270">
    <w:abstractNumId w:val="16"/>
  </w:num>
  <w:num w:numId="17" w16cid:durableId="954868169">
    <w:abstractNumId w:val="14"/>
  </w:num>
  <w:num w:numId="18" w16cid:durableId="2083868387">
    <w:abstractNumId w:val="11"/>
  </w:num>
  <w:num w:numId="19" w16cid:durableId="43872598">
    <w:abstractNumId w:val="13"/>
  </w:num>
  <w:num w:numId="20" w16cid:durableId="75637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018C9"/>
    <w:rsid w:val="00067A91"/>
    <w:rsid w:val="0014770D"/>
    <w:rsid w:val="00151B5B"/>
    <w:rsid w:val="00180041"/>
    <w:rsid w:val="001D6156"/>
    <w:rsid w:val="001D6EA1"/>
    <w:rsid w:val="0023222E"/>
    <w:rsid w:val="002D2DD0"/>
    <w:rsid w:val="002E3C44"/>
    <w:rsid w:val="00302F25"/>
    <w:rsid w:val="00322739"/>
    <w:rsid w:val="00391F5A"/>
    <w:rsid w:val="00394EC2"/>
    <w:rsid w:val="00396759"/>
    <w:rsid w:val="003F2AD3"/>
    <w:rsid w:val="0045456F"/>
    <w:rsid w:val="0048282C"/>
    <w:rsid w:val="004839FC"/>
    <w:rsid w:val="004A0F22"/>
    <w:rsid w:val="0051272F"/>
    <w:rsid w:val="00521B20"/>
    <w:rsid w:val="00523508"/>
    <w:rsid w:val="0056143C"/>
    <w:rsid w:val="005947DA"/>
    <w:rsid w:val="005C182D"/>
    <w:rsid w:val="006100E7"/>
    <w:rsid w:val="00772A2D"/>
    <w:rsid w:val="00824CBC"/>
    <w:rsid w:val="008675A0"/>
    <w:rsid w:val="008A2EC9"/>
    <w:rsid w:val="008B2855"/>
    <w:rsid w:val="008F1C31"/>
    <w:rsid w:val="00907AC9"/>
    <w:rsid w:val="0091682E"/>
    <w:rsid w:val="009277B7"/>
    <w:rsid w:val="00957A69"/>
    <w:rsid w:val="009A46D4"/>
    <w:rsid w:val="009B14B5"/>
    <w:rsid w:val="009C2645"/>
    <w:rsid w:val="009E5972"/>
    <w:rsid w:val="00A25A4F"/>
    <w:rsid w:val="00AB7844"/>
    <w:rsid w:val="00B430FC"/>
    <w:rsid w:val="00B4494A"/>
    <w:rsid w:val="00B623EC"/>
    <w:rsid w:val="00C50D7B"/>
    <w:rsid w:val="00C66576"/>
    <w:rsid w:val="00C940E5"/>
    <w:rsid w:val="00CC641A"/>
    <w:rsid w:val="00CD6B53"/>
    <w:rsid w:val="00CE6271"/>
    <w:rsid w:val="00D5239D"/>
    <w:rsid w:val="00D87E60"/>
    <w:rsid w:val="00DD6028"/>
    <w:rsid w:val="00E141C5"/>
    <w:rsid w:val="00E81434"/>
    <w:rsid w:val="00ED2AC2"/>
    <w:rsid w:val="00FB03CC"/>
    <w:rsid w:val="00FB1267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5CE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u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918949475857</dc:creator>
  <cp:keywords/>
  <dc:description/>
  <cp:lastModifiedBy>918949475857</cp:lastModifiedBy>
  <cp:revision>2</cp:revision>
  <dcterms:created xsi:type="dcterms:W3CDTF">2025-01-10T12:00:00Z</dcterms:created>
  <dcterms:modified xsi:type="dcterms:W3CDTF">2025-01-10T12:00:00Z</dcterms:modified>
</cp:coreProperties>
</file>